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27AA9">
        <w:rPr>
          <w:rFonts w:ascii="Calibri" w:eastAsia="Times New Roman" w:hAnsi="Calibri" w:cs="Times New Roman"/>
          <w:b/>
          <w:sz w:val="18"/>
          <w:szCs w:val="18"/>
        </w:rPr>
        <w:t>extraordinara</w:t>
      </w:r>
      <w:proofErr w:type="spellEnd"/>
      <w:r w:rsidR="00F27AA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F7378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7378A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F7378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7378A">
        <w:rPr>
          <w:rFonts w:ascii="Calibri" w:eastAsia="Times New Roman" w:hAnsi="Calibri" w:cs="Times New Roman"/>
          <w:b/>
          <w:sz w:val="18"/>
          <w:szCs w:val="18"/>
        </w:rPr>
        <w:t>convocare</w:t>
      </w:r>
      <w:proofErr w:type="spellEnd"/>
      <w:r w:rsidR="00F7378A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F7378A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F7378A">
        <w:rPr>
          <w:rFonts w:ascii="Calibri" w:eastAsia="Times New Roman" w:hAnsi="Calibri" w:cs="Times New Roman"/>
          <w:b/>
          <w:sz w:val="18"/>
          <w:szCs w:val="18"/>
        </w:rPr>
        <w:t xml:space="preserve"> din data de 25 07 </w:t>
      </w:r>
      <w:r w:rsidR="00F27AA9">
        <w:rPr>
          <w:rFonts w:ascii="Calibri" w:eastAsia="Times New Roman" w:hAnsi="Calibri" w:cs="Times New Roman"/>
          <w:b/>
          <w:sz w:val="18"/>
          <w:szCs w:val="18"/>
        </w:rPr>
        <w:t xml:space="preserve"> 2024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735"/>
        <w:gridCol w:w="1190"/>
        <w:gridCol w:w="1641"/>
        <w:gridCol w:w="5166"/>
        <w:gridCol w:w="10"/>
        <w:gridCol w:w="147"/>
        <w:gridCol w:w="1984"/>
      </w:tblGrid>
      <w:tr w:rsidR="00F7378A" w:rsidRPr="008E168E" w:rsidTr="00F60EDC">
        <w:trPr>
          <w:gridAfter w:val="1"/>
          <w:wAfter w:w="1984" w:type="dxa"/>
          <w:trHeight w:val="692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F7378A" w:rsidRDefault="00F7378A" w:rsidP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18/ 25  07 2024</w:t>
            </w:r>
          </w:p>
          <w:p w:rsidR="00F7378A" w:rsidRPr="008E168E" w:rsidRDefault="00F7378A" w:rsidP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nil"/>
            </w:tcBorders>
          </w:tcPr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19/25 07  2024</w:t>
            </w:r>
          </w:p>
        </w:tc>
      </w:tr>
      <w:tr w:rsidR="00F7378A" w:rsidRPr="008E168E" w:rsidTr="00D16825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2445" w:type="dxa"/>
            <w:gridSpan w:val="2"/>
            <w:vMerge w:val="restart"/>
            <w:tcBorders>
              <w:right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right w:val="nil"/>
            </w:tcBorders>
          </w:tcPr>
          <w:p w:rsidR="00F7378A" w:rsidRPr="008E168E" w:rsidRDefault="00F7378A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6807" w:type="dxa"/>
            <w:gridSpan w:val="2"/>
            <w:tcBorders>
              <w:left w:val="nil"/>
              <w:bottom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7378A" w:rsidRPr="008E168E" w:rsidTr="003B1F23">
        <w:trPr>
          <w:trHeight w:val="55"/>
        </w:trPr>
        <w:tc>
          <w:tcPr>
            <w:tcW w:w="518" w:type="dxa"/>
            <w:vMerge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Merge/>
            <w:tcBorders>
              <w:right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right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</w:tcBorders>
          </w:tcPr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7378A" w:rsidRPr="008E168E" w:rsidTr="00625F61"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2445" w:type="dxa"/>
            <w:gridSpan w:val="2"/>
            <w:tcBorders>
              <w:right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831" w:type="dxa"/>
            <w:gridSpan w:val="2"/>
            <w:tcBorders>
              <w:right w:val="nil"/>
            </w:tcBorders>
          </w:tcPr>
          <w:p w:rsidR="00F7378A" w:rsidRPr="008E168E" w:rsidRDefault="00F7378A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176" w:type="dxa"/>
            <w:gridSpan w:val="2"/>
            <w:tcBorders>
              <w:left w:val="nil"/>
            </w:tcBorders>
          </w:tcPr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7378A" w:rsidRPr="008E168E" w:rsidTr="00F15286">
        <w:trPr>
          <w:gridAfter w:val="3"/>
          <w:wAfter w:w="2141" w:type="dxa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2445" w:type="dxa"/>
            <w:gridSpan w:val="2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7997" w:type="dxa"/>
            <w:gridSpan w:val="3"/>
          </w:tcPr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impotriva</w:t>
            </w:r>
            <w:proofErr w:type="spellEnd"/>
          </w:p>
        </w:tc>
      </w:tr>
      <w:tr w:rsidR="00F7378A" w:rsidRPr="008E168E" w:rsidTr="00974853">
        <w:trPr>
          <w:gridAfter w:val="3"/>
          <w:wAfter w:w="2141" w:type="dxa"/>
          <w:trHeight w:val="251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</w:tcPr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F7378A" w:rsidRPr="008E168E" w:rsidTr="00EC2CA0">
        <w:trPr>
          <w:gridAfter w:val="3"/>
          <w:wAfter w:w="2141" w:type="dxa"/>
          <w:trHeight w:val="350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7997" w:type="dxa"/>
            <w:gridSpan w:val="3"/>
          </w:tcPr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F7378A" w:rsidRPr="008E168E" w:rsidTr="005A0645">
        <w:trPr>
          <w:gridAfter w:val="3"/>
          <w:wAfter w:w="2141" w:type="dxa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2445" w:type="dxa"/>
            <w:gridSpan w:val="2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7997" w:type="dxa"/>
            <w:gridSpan w:val="3"/>
          </w:tcPr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F7378A" w:rsidRPr="008E168E" w:rsidTr="00A91E3F">
        <w:trPr>
          <w:gridAfter w:val="3"/>
          <w:wAfter w:w="2141" w:type="dxa"/>
          <w:trHeight w:val="669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2445" w:type="dxa"/>
            <w:gridSpan w:val="2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</w:tcPr>
          <w:p w:rsidR="00F7378A" w:rsidRDefault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F7378A" w:rsidRPr="008E168E" w:rsidTr="003C04A1">
        <w:trPr>
          <w:gridAfter w:val="3"/>
          <w:wAfter w:w="2141" w:type="dxa"/>
        </w:trPr>
        <w:tc>
          <w:tcPr>
            <w:tcW w:w="518" w:type="dxa"/>
          </w:tcPr>
          <w:p w:rsidR="00F7378A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2445" w:type="dxa"/>
            <w:gridSpan w:val="2"/>
            <w:tcBorders>
              <w:bottom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  <w:tcBorders>
              <w:bottom w:val="nil"/>
            </w:tcBorders>
          </w:tcPr>
          <w:p w:rsidR="00F7378A" w:rsidRDefault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7378A" w:rsidRPr="008E168E" w:rsidTr="00FB1E42">
        <w:trPr>
          <w:gridAfter w:val="3"/>
          <w:wAfter w:w="2141" w:type="dxa"/>
          <w:trHeight w:val="278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  <w:tcBorders>
              <w:right w:val="single" w:sz="4" w:space="0" w:color="auto"/>
            </w:tcBorders>
          </w:tcPr>
          <w:p w:rsidR="00F7378A" w:rsidRDefault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7378A" w:rsidRPr="008E168E" w:rsidTr="00A1417C">
        <w:trPr>
          <w:gridAfter w:val="3"/>
          <w:wAfter w:w="2141" w:type="dxa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97" w:type="dxa"/>
            <w:gridSpan w:val="3"/>
            <w:tcBorders>
              <w:right w:val="single" w:sz="4" w:space="0" w:color="auto"/>
            </w:tcBorders>
          </w:tcPr>
          <w:p w:rsidR="00F7378A" w:rsidRDefault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F7378A" w:rsidRDefault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 w:rsidR="00F7378A">
        <w:rPr>
          <w:rFonts w:ascii="Calibri" w:eastAsia="Times New Roman" w:hAnsi="Calibri" w:cs="Times New Roman"/>
          <w:b/>
          <w:sz w:val="18"/>
          <w:szCs w:val="18"/>
        </w:rPr>
        <w:t>MITU NICOLAIE</w:t>
      </w:r>
      <w:bookmarkStart w:id="0" w:name="_GoBack"/>
      <w:bookmarkEnd w:id="0"/>
      <w:r w:rsidR="0048460A">
        <w:rPr>
          <w:rFonts w:ascii="Calibri" w:eastAsia="Times New Roman" w:hAnsi="Calibri" w:cs="Times New Roman"/>
          <w:b/>
          <w:sz w:val="18"/>
          <w:szCs w:val="18"/>
        </w:rPr>
        <w:t xml:space="preserve">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211D4E">
        <w:rPr>
          <w:rFonts w:ascii="Calibri" w:eastAsia="Times New Roman" w:hAnsi="Calibri" w:cs="Times New Roman"/>
          <w:b/>
          <w:sz w:val="18"/>
          <w:szCs w:val="18"/>
        </w:rPr>
        <w:t xml:space="preserve">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211D4E"/>
    <w:rsid w:val="00280FAF"/>
    <w:rsid w:val="003264AC"/>
    <w:rsid w:val="00440CCE"/>
    <w:rsid w:val="0048460A"/>
    <w:rsid w:val="004F4D0E"/>
    <w:rsid w:val="00525E18"/>
    <w:rsid w:val="005316F2"/>
    <w:rsid w:val="005A287F"/>
    <w:rsid w:val="005B1092"/>
    <w:rsid w:val="006E3AE6"/>
    <w:rsid w:val="00701C08"/>
    <w:rsid w:val="008119BD"/>
    <w:rsid w:val="0082078C"/>
    <w:rsid w:val="00832EB9"/>
    <w:rsid w:val="008D622B"/>
    <w:rsid w:val="00923702"/>
    <w:rsid w:val="0095789E"/>
    <w:rsid w:val="00AC3F4C"/>
    <w:rsid w:val="00B01540"/>
    <w:rsid w:val="00DA1D29"/>
    <w:rsid w:val="00E4162B"/>
    <w:rsid w:val="00E838F0"/>
    <w:rsid w:val="00F27AA9"/>
    <w:rsid w:val="00F7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2024-07-26T06:01:00Z</dcterms:created>
  <dcterms:modified xsi:type="dcterms:W3CDTF">2024-07-26T06:05:00Z</dcterms:modified>
</cp:coreProperties>
</file>