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7075F5">
        <w:rPr>
          <w:b/>
          <w:sz w:val="20"/>
          <w:szCs w:val="20"/>
        </w:rPr>
        <w:t>a</w:t>
      </w:r>
      <w:proofErr w:type="spellEnd"/>
      <w:r w:rsidR="007075F5">
        <w:rPr>
          <w:b/>
          <w:sz w:val="20"/>
          <w:szCs w:val="20"/>
        </w:rPr>
        <w:t xml:space="preserve"> cu handicap SPANU FLORILENA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B61C90">
        <w:rPr>
          <w:b/>
          <w:i/>
          <w:sz w:val="20"/>
          <w:szCs w:val="20"/>
        </w:rPr>
        <w:t>nr</w:t>
      </w:r>
      <w:proofErr w:type="gramEnd"/>
      <w:r w:rsidR="00B61C90">
        <w:rPr>
          <w:b/>
          <w:i/>
          <w:sz w:val="20"/>
          <w:szCs w:val="20"/>
        </w:rPr>
        <w:t>. 6192/03 XI 2008</w:t>
      </w:r>
      <w:r w:rsidR="00335953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12285F">
        <w:rPr>
          <w:b/>
          <w:sz w:val="20"/>
          <w:szCs w:val="20"/>
        </w:rPr>
        <w:t>p SPANU FLORILENA</w:t>
      </w:r>
      <w:r w:rsidR="00295F6E" w:rsidRPr="00335953">
        <w:rPr>
          <w:b/>
          <w:sz w:val="20"/>
          <w:szCs w:val="20"/>
        </w:rPr>
        <w:t xml:space="preserve">, </w:t>
      </w:r>
      <w:r w:rsidR="0012285F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domiciliata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12285F">
        <w:rPr>
          <w:b/>
          <w:sz w:val="20"/>
          <w:szCs w:val="20"/>
        </w:rPr>
        <w:t xml:space="preserve"> CNP </w:t>
      </w:r>
      <w:bookmarkStart w:id="0" w:name="_GoBack"/>
      <w:bookmarkEnd w:id="0"/>
      <w:r w:rsidR="007E68CE">
        <w:rPr>
          <w:b/>
          <w:sz w:val="20"/>
          <w:szCs w:val="20"/>
        </w:rPr>
        <w:t xml:space="preserve">   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8C57AB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70C19"/>
    <w:rsid w:val="000F17E7"/>
    <w:rsid w:val="0012285F"/>
    <w:rsid w:val="00295F6E"/>
    <w:rsid w:val="00335953"/>
    <w:rsid w:val="00414AB8"/>
    <w:rsid w:val="004D1335"/>
    <w:rsid w:val="004D5935"/>
    <w:rsid w:val="004F2E9B"/>
    <w:rsid w:val="00581B0A"/>
    <w:rsid w:val="007075F5"/>
    <w:rsid w:val="007E68CE"/>
    <w:rsid w:val="00850991"/>
    <w:rsid w:val="008C57AB"/>
    <w:rsid w:val="008D4DEE"/>
    <w:rsid w:val="0091738C"/>
    <w:rsid w:val="00973576"/>
    <w:rsid w:val="0098336C"/>
    <w:rsid w:val="009A649B"/>
    <w:rsid w:val="00A616F2"/>
    <w:rsid w:val="00B61C90"/>
    <w:rsid w:val="00C3133C"/>
    <w:rsid w:val="00C804F5"/>
    <w:rsid w:val="00D05393"/>
    <w:rsid w:val="00D24E27"/>
    <w:rsid w:val="00D92015"/>
    <w:rsid w:val="00E309AB"/>
    <w:rsid w:val="00E658BD"/>
    <w:rsid w:val="00E72AFD"/>
    <w:rsid w:val="00EC0AAB"/>
    <w:rsid w:val="00ED2984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2024-01-29T07:07:00Z</cp:lastPrinted>
  <dcterms:created xsi:type="dcterms:W3CDTF">2024-01-30T13:13:00Z</dcterms:created>
  <dcterms:modified xsi:type="dcterms:W3CDTF">2024-01-30T13:13:00Z</dcterms:modified>
</cp:coreProperties>
</file>